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FC0EB8" w:rsidRDefault="0068372B" w:rsidP="00F30716">
      <w:pPr>
        <w:pStyle w:val="a5"/>
        <w:jc w:val="left"/>
        <w:rPr>
          <w:cs/>
        </w:rPr>
      </w:pPr>
    </w:p>
    <w:p w:rsidR="0068372B" w:rsidRPr="00FC0EB8" w:rsidRDefault="0068372B" w:rsidP="0068372B">
      <w:pPr>
        <w:pStyle w:val="a5"/>
        <w:rPr>
          <w:rFonts w:eastAsia="Times New Roman" w:cs="Angsana New"/>
        </w:rPr>
      </w:pPr>
      <w:r w:rsidRPr="00FC0EB8">
        <w:rPr>
          <w:rFonts w:hint="cs"/>
          <w:cs/>
        </w:rPr>
        <w:t>โครงการสอน</w:t>
      </w:r>
    </w:p>
    <w:p w:rsidR="00D96CF7" w:rsidRPr="00FC0EB8" w:rsidRDefault="00D96CF7" w:rsidP="00D96CF7">
      <w:pPr>
        <w:jc w:val="center"/>
        <w:rPr>
          <w:b/>
          <w:bCs/>
          <w:szCs w:val="36"/>
        </w:rPr>
      </w:pPr>
      <w:r w:rsidRPr="00FC0EB8">
        <w:rPr>
          <w:rFonts w:hint="cs"/>
          <w:b/>
          <w:bCs/>
          <w:szCs w:val="36"/>
          <w:cs/>
        </w:rPr>
        <w:t>กลุ่มสาระ</w:t>
      </w:r>
      <w:r w:rsidR="009E1B20">
        <w:rPr>
          <w:rFonts w:hint="cs"/>
          <w:b/>
          <w:bCs/>
          <w:szCs w:val="36"/>
          <w:cs/>
        </w:rPr>
        <w:t>การเรียนรู้วิทยาศาสตร์</w:t>
      </w:r>
      <w:r w:rsidRPr="00FC0EB8">
        <w:rPr>
          <w:rFonts w:hint="cs"/>
          <w:b/>
          <w:bCs/>
          <w:szCs w:val="36"/>
          <w:cs/>
        </w:rPr>
        <w:t>และเทคโนโลยี</w:t>
      </w:r>
    </w:p>
    <w:p w:rsidR="0068372B" w:rsidRPr="00FC0EB8" w:rsidRDefault="0068372B" w:rsidP="0068372B">
      <w:pPr>
        <w:rPr>
          <w:b/>
          <w:bCs/>
          <w:szCs w:val="36"/>
          <w:cs/>
        </w:rPr>
      </w:pPr>
      <w:r w:rsidRPr="00FC0EB8">
        <w:rPr>
          <w:b/>
          <w:bCs/>
          <w:szCs w:val="36"/>
          <w:cs/>
        </w:rPr>
        <w:t>วิชา</w:t>
      </w:r>
      <w:r w:rsidR="002D0F0E">
        <w:rPr>
          <w:rFonts w:hint="cs"/>
          <w:b/>
          <w:bCs/>
          <w:szCs w:val="36"/>
          <w:cs/>
        </w:rPr>
        <w:t>วิทยาการคำนวณ</w:t>
      </w:r>
      <w:r w:rsidR="00FF5899" w:rsidRPr="00FC0EB8">
        <w:rPr>
          <w:rFonts w:hint="cs"/>
          <w:b/>
          <w:bCs/>
          <w:szCs w:val="36"/>
          <w:cs/>
        </w:rPr>
        <w:tab/>
      </w:r>
      <w:r w:rsidR="00FF5899" w:rsidRPr="00FC0EB8">
        <w:rPr>
          <w:rFonts w:hint="cs"/>
          <w:b/>
          <w:bCs/>
          <w:szCs w:val="36"/>
          <w:cs/>
        </w:rPr>
        <w:tab/>
      </w:r>
      <w:r w:rsidR="00FF5899" w:rsidRPr="00FC0EB8">
        <w:rPr>
          <w:rFonts w:hint="cs"/>
          <w:b/>
          <w:bCs/>
          <w:szCs w:val="36"/>
          <w:cs/>
        </w:rPr>
        <w:tab/>
      </w:r>
      <w:r w:rsidR="00D96CF7" w:rsidRPr="00FC0EB8">
        <w:rPr>
          <w:b/>
          <w:bCs/>
          <w:szCs w:val="36"/>
          <w:cs/>
        </w:rPr>
        <w:t xml:space="preserve"> </w:t>
      </w:r>
      <w:r w:rsidRPr="00FC0EB8">
        <w:rPr>
          <w:b/>
          <w:bCs/>
          <w:szCs w:val="36"/>
          <w:cs/>
        </w:rPr>
        <w:t>ชั้นประถมศึกษาปีที่</w:t>
      </w:r>
      <w:r w:rsidR="00CB61E5" w:rsidRPr="00FC0EB8">
        <w:rPr>
          <w:b/>
          <w:bCs/>
          <w:szCs w:val="36"/>
        </w:rPr>
        <w:t xml:space="preserve">  6</w:t>
      </w:r>
      <w:r w:rsidRPr="00FC0EB8">
        <w:rPr>
          <w:b/>
          <w:bCs/>
          <w:szCs w:val="36"/>
          <w:cs/>
        </w:rPr>
        <w:t xml:space="preserve">                 </w:t>
      </w:r>
      <w:r w:rsidR="00FF5899" w:rsidRPr="00FC0EB8">
        <w:rPr>
          <w:rFonts w:hint="cs"/>
          <w:b/>
          <w:bCs/>
          <w:szCs w:val="36"/>
          <w:cs/>
        </w:rPr>
        <w:t xml:space="preserve"> </w:t>
      </w:r>
      <w:r w:rsidRPr="00FC0EB8">
        <w:rPr>
          <w:rFonts w:hint="cs"/>
          <w:b/>
          <w:bCs/>
          <w:szCs w:val="36"/>
          <w:cs/>
        </w:rPr>
        <w:t xml:space="preserve">           </w:t>
      </w:r>
      <w:r w:rsidRPr="00FC0EB8">
        <w:rPr>
          <w:b/>
          <w:bCs/>
          <w:szCs w:val="36"/>
          <w:cs/>
        </w:rPr>
        <w:t xml:space="preserve">1 คาบ / สัปดาห์ </w:t>
      </w:r>
    </w:p>
    <w:p w:rsidR="0068372B" w:rsidRPr="00FC0EB8" w:rsidRDefault="006640ED" w:rsidP="0068372B">
      <w:pPr>
        <w:rPr>
          <w:b/>
          <w:bCs/>
          <w:szCs w:val="36"/>
        </w:rPr>
      </w:pPr>
      <w:r>
        <w:rPr>
          <w:rFonts w:hint="cs"/>
          <w:b/>
          <w:bCs/>
          <w:szCs w:val="36"/>
          <w:cs/>
        </w:rPr>
        <w:t>1</w:t>
      </w:r>
      <w:r w:rsidR="0068372B" w:rsidRPr="00FC0EB8">
        <w:rPr>
          <w:b/>
          <w:bCs/>
          <w:szCs w:val="36"/>
          <w:cs/>
        </w:rPr>
        <w:t>0 สัปดาห์ / ภาคเรียน</w:t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  <w:cs/>
        </w:rPr>
        <w:t xml:space="preserve">   </w:t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  <w:t xml:space="preserve">                    </w:t>
      </w:r>
      <w:r w:rsidR="0068372B" w:rsidRPr="00FC0EB8">
        <w:rPr>
          <w:b/>
          <w:bCs/>
          <w:szCs w:val="36"/>
          <w:cs/>
        </w:rPr>
        <w:t xml:space="preserve"> </w:t>
      </w:r>
      <w:r w:rsidR="0068372B" w:rsidRPr="00FC0EB8">
        <w:rPr>
          <w:rFonts w:hint="cs"/>
          <w:b/>
          <w:bCs/>
          <w:szCs w:val="36"/>
          <w:cs/>
        </w:rPr>
        <w:t xml:space="preserve">       </w:t>
      </w:r>
      <w:r w:rsidR="002D0F0E">
        <w:rPr>
          <w:rFonts w:hint="cs"/>
          <w:b/>
          <w:bCs/>
          <w:szCs w:val="36"/>
          <w:cs/>
        </w:rPr>
        <w:t xml:space="preserve">      </w:t>
      </w:r>
      <w:r w:rsidR="00F46486" w:rsidRPr="00FC0EB8">
        <w:rPr>
          <w:b/>
          <w:bCs/>
          <w:szCs w:val="36"/>
          <w:cs/>
        </w:rPr>
        <w:t xml:space="preserve">ภาคเรียนที่ </w:t>
      </w:r>
      <w:r w:rsidR="00E91700" w:rsidRPr="00FC0EB8">
        <w:rPr>
          <w:rFonts w:hint="cs"/>
          <w:b/>
          <w:bCs/>
          <w:szCs w:val="36"/>
          <w:cs/>
        </w:rPr>
        <w:t>1</w:t>
      </w:r>
      <w:r w:rsidR="0068372B" w:rsidRPr="00FC0EB8">
        <w:rPr>
          <w:b/>
          <w:bCs/>
          <w:szCs w:val="36"/>
          <w:cs/>
        </w:rPr>
        <w:t xml:space="preserve">   ครูผู้สอน  </w:t>
      </w:r>
      <w:r w:rsidR="00135330">
        <w:rPr>
          <w:b/>
          <w:bCs/>
          <w:szCs w:val="36"/>
          <w:cs/>
        </w:rPr>
        <w:t>นางสาวเจนจิรา  สมปา</w:t>
      </w:r>
      <w:r w:rsidR="00135330">
        <w:rPr>
          <w:rFonts w:hint="cs"/>
          <w:b/>
          <w:bCs/>
          <w:szCs w:val="36"/>
          <w:cs/>
        </w:rPr>
        <w:t>น</w:t>
      </w:r>
      <w:r w:rsidR="0068372B" w:rsidRPr="00FC0EB8">
        <w:rPr>
          <w:b/>
          <w:bCs/>
          <w:szCs w:val="36"/>
        </w:rPr>
        <w:tab/>
      </w:r>
      <w:r w:rsidR="0068372B" w:rsidRPr="00FC0EB8">
        <w:rPr>
          <w:b/>
          <w:bCs/>
          <w:szCs w:val="36"/>
        </w:rPr>
        <w:tab/>
      </w:r>
      <w:r w:rsidR="00F30716">
        <w:rPr>
          <w:rFonts w:hint="cs"/>
          <w:b/>
          <w:bCs/>
          <w:szCs w:val="36"/>
          <w:cs/>
        </w:rPr>
        <w:tab/>
      </w:r>
      <w:r w:rsidR="00F30716">
        <w:rPr>
          <w:rFonts w:hint="cs"/>
          <w:b/>
          <w:bCs/>
          <w:szCs w:val="36"/>
          <w:cs/>
        </w:rPr>
        <w:tab/>
      </w:r>
      <w:r w:rsidR="00F30716">
        <w:rPr>
          <w:rFonts w:hint="cs"/>
          <w:b/>
          <w:bCs/>
          <w:szCs w:val="36"/>
          <w:cs/>
        </w:rPr>
        <w:tab/>
      </w:r>
      <w:r w:rsidR="00F30716">
        <w:rPr>
          <w:rFonts w:hint="cs"/>
          <w:b/>
          <w:bCs/>
          <w:szCs w:val="36"/>
          <w:cs/>
        </w:rPr>
        <w:tab/>
        <w:t xml:space="preserve">  </w:t>
      </w:r>
      <w:bookmarkStart w:id="0" w:name="_GoBack"/>
      <w:bookmarkEnd w:id="0"/>
      <w:r w:rsidR="009C6150">
        <w:rPr>
          <w:rFonts w:hint="cs"/>
          <w:b/>
          <w:bCs/>
          <w:szCs w:val="36"/>
          <w:cs/>
        </w:rPr>
        <w:t xml:space="preserve"> ปีการศึกษา 2567</w:t>
      </w:r>
    </w:p>
    <w:p w:rsidR="0068372B" w:rsidRPr="00FC0EB8" w:rsidRDefault="0068372B" w:rsidP="0068372B">
      <w:pPr>
        <w:rPr>
          <w:b/>
          <w:bCs/>
          <w:szCs w:val="36"/>
        </w:rPr>
      </w:pPr>
    </w:p>
    <w:tbl>
      <w:tblPr>
        <w:tblStyle w:val="a7"/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269"/>
        <w:gridCol w:w="4678"/>
        <w:gridCol w:w="1417"/>
        <w:gridCol w:w="1276"/>
      </w:tblGrid>
      <w:tr w:rsidR="006640ED" w:rsidRPr="00FC0EB8" w:rsidTr="002D0F0E">
        <w:tc>
          <w:tcPr>
            <w:tcW w:w="2269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หน่วยที่</w:t>
            </w:r>
            <w:r w:rsidRPr="00FC0EB8">
              <w:rPr>
                <w:rFonts w:asciiTheme="majorBidi" w:hAnsiTheme="majorBidi" w:cstheme="majorBidi"/>
                <w:sz w:val="36"/>
                <w:szCs w:val="36"/>
              </w:rPr>
              <w:t>/</w:t>
            </w:r>
            <w:r w:rsidRPr="00FC0EB8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สาระ</w:t>
            </w:r>
          </w:p>
        </w:tc>
        <w:tc>
          <w:tcPr>
            <w:tcW w:w="4678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เรื่อง</w:t>
            </w:r>
          </w:p>
        </w:tc>
        <w:tc>
          <w:tcPr>
            <w:tcW w:w="1417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จำนวนคาบ</w:t>
            </w:r>
          </w:p>
        </w:tc>
        <w:tc>
          <w:tcPr>
            <w:tcW w:w="1276" w:type="dxa"/>
          </w:tcPr>
          <w:p w:rsidR="006640ED" w:rsidRPr="00FC0EB8" w:rsidRDefault="006640ED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หมายเหตุ</w:t>
            </w:r>
          </w:p>
        </w:tc>
      </w:tr>
      <w:tr w:rsidR="006640ED" w:rsidRPr="00FC0EB8" w:rsidTr="002D0F0E">
        <w:tc>
          <w:tcPr>
            <w:tcW w:w="2269" w:type="dxa"/>
            <w:vMerge w:val="restart"/>
          </w:tcPr>
          <w:p w:rsidR="006640ED" w:rsidRDefault="006640ED" w:rsidP="0087420E">
            <w:pPr>
              <w:jc w:val="center"/>
              <w:rPr>
                <w:sz w:val="32"/>
                <w:szCs w:val="32"/>
              </w:rPr>
            </w:pPr>
          </w:p>
          <w:p w:rsidR="006640ED" w:rsidRDefault="006640ED" w:rsidP="0087420E">
            <w:pPr>
              <w:jc w:val="center"/>
              <w:rPr>
                <w:sz w:val="32"/>
                <w:szCs w:val="32"/>
              </w:rPr>
            </w:pPr>
          </w:p>
          <w:p w:rsidR="00B4674E" w:rsidRDefault="00B4674E" w:rsidP="0087420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4674E" w:rsidRDefault="00B4674E" w:rsidP="0087420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4674E" w:rsidRDefault="00B4674E" w:rsidP="0087420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B4674E" w:rsidRDefault="00B4674E" w:rsidP="0087420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640ED" w:rsidRPr="00B4674E" w:rsidRDefault="002D0F0E" w:rsidP="0087420E">
            <w:pPr>
              <w:jc w:val="center"/>
              <w:rPr>
                <w:b/>
                <w:bCs/>
                <w:szCs w:val="36"/>
                <w:cs/>
              </w:rPr>
            </w:pPr>
            <w:r w:rsidRPr="00B4674E">
              <w:rPr>
                <w:rFonts w:hint="cs"/>
                <w:b/>
                <w:bCs/>
                <w:sz w:val="32"/>
                <w:szCs w:val="32"/>
                <w:cs/>
              </w:rPr>
              <w:t>การออกแบบและเขียนโปรแกรมอย่างง่าย</w:t>
            </w:r>
          </w:p>
        </w:tc>
        <w:tc>
          <w:tcPr>
            <w:tcW w:w="4678" w:type="dxa"/>
          </w:tcPr>
          <w:p w:rsidR="002D0F0E" w:rsidRPr="00B4674E" w:rsidRDefault="00B4674E" w:rsidP="002D0F0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2D0F0E"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การออกแบบโปรแกรม</w:t>
            </w:r>
          </w:p>
          <w:p w:rsidR="002D0F0E" w:rsidRDefault="00B4674E" w:rsidP="002D0F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การออกแบบโปรแกรมด้วยการเขียนข้อความ</w:t>
            </w:r>
          </w:p>
          <w:p w:rsidR="00B4674E" w:rsidRPr="00FC0EB8" w:rsidRDefault="00B4674E" w:rsidP="002D0F0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การออกแบบโปรแกรมด้วยการเขียนผังงาน </w:t>
            </w:r>
          </w:p>
        </w:tc>
        <w:tc>
          <w:tcPr>
            <w:tcW w:w="1417" w:type="dxa"/>
          </w:tcPr>
          <w:p w:rsidR="00B4674E" w:rsidRDefault="00B4674E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640ED" w:rsidRPr="00FC0EB8" w:rsidRDefault="00B4674E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6640ED" w:rsidRPr="00FC0EB8" w:rsidRDefault="006640ED" w:rsidP="002A7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6640ED" w:rsidRPr="00FC0EB8" w:rsidTr="00B4674E">
        <w:tc>
          <w:tcPr>
            <w:tcW w:w="2269" w:type="dxa"/>
            <w:vMerge/>
          </w:tcPr>
          <w:p w:rsidR="006640ED" w:rsidRPr="00FC0EB8" w:rsidRDefault="006640ED" w:rsidP="0087420E">
            <w:pPr>
              <w:jc w:val="center"/>
              <w:rPr>
                <w:b/>
                <w:bCs/>
                <w:szCs w:val="36"/>
                <w:cs/>
              </w:rPr>
            </w:pPr>
          </w:p>
        </w:tc>
        <w:tc>
          <w:tcPr>
            <w:tcW w:w="4678" w:type="dxa"/>
          </w:tcPr>
          <w:p w:rsidR="006640ED" w:rsidRPr="00B4674E" w:rsidRDefault="00B4674E" w:rsidP="002D0F0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2.</w:t>
            </w:r>
            <w:r w:rsidR="006640ED"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2D0F0E"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การเขียนโปรแกรมภาษา </w:t>
            </w:r>
            <w:r w:rsidR="002D0F0E" w:rsidRPr="00B4674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Scratch</w:t>
            </w:r>
          </w:p>
          <w:p w:rsidR="00B4674E" w:rsidRDefault="00B4674E" w:rsidP="002D0F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การสร้างและการใช้งานตัวแปร</w:t>
            </w:r>
          </w:p>
          <w:p w:rsidR="00B4674E" w:rsidRDefault="00B4674E" w:rsidP="002D0F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การเขียนโปรแกรมแบบมีเงื่อนไข</w:t>
            </w:r>
          </w:p>
          <w:p w:rsidR="00B4674E" w:rsidRPr="00FC0EB8" w:rsidRDefault="00B4674E" w:rsidP="002D0F0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การเขียนโปรแกรมแบบวนซ้ำ</w:t>
            </w:r>
          </w:p>
        </w:tc>
        <w:tc>
          <w:tcPr>
            <w:tcW w:w="1417" w:type="dxa"/>
            <w:vAlign w:val="center"/>
          </w:tcPr>
          <w:p w:rsidR="00B4674E" w:rsidRDefault="00B4674E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640ED" w:rsidRDefault="00F608E5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  <w:p w:rsidR="00B4674E" w:rsidRPr="00FC0EB8" w:rsidRDefault="00B4674E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640ED" w:rsidRPr="00FC0EB8" w:rsidRDefault="006640ED" w:rsidP="002A7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6640ED" w:rsidRPr="00FC0EB8" w:rsidTr="00B4674E">
        <w:tc>
          <w:tcPr>
            <w:tcW w:w="2269" w:type="dxa"/>
            <w:vMerge/>
          </w:tcPr>
          <w:p w:rsidR="006640ED" w:rsidRPr="00FC0EB8" w:rsidRDefault="006640ED" w:rsidP="0087420E">
            <w:pPr>
              <w:jc w:val="center"/>
              <w:rPr>
                <w:b/>
                <w:bCs/>
                <w:szCs w:val="36"/>
                <w:cs/>
              </w:rPr>
            </w:pPr>
          </w:p>
        </w:tc>
        <w:tc>
          <w:tcPr>
            <w:tcW w:w="4678" w:type="dxa"/>
          </w:tcPr>
          <w:p w:rsidR="006640ED" w:rsidRPr="00B4674E" w:rsidRDefault="00B4674E" w:rsidP="002D0F0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3.</w:t>
            </w:r>
            <w:r w:rsidR="006640ED"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2D0F0E" w:rsidRPr="00B4674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การตรวจสอบและแก้ไขข้อผิดพลาดของโปรแกรม</w:t>
            </w:r>
          </w:p>
          <w:p w:rsidR="00B4674E" w:rsidRDefault="00B4674E" w:rsidP="002D0F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- การเปรียบเทียบความสอดคล้องกันระหว่างการ</w:t>
            </w:r>
          </w:p>
          <w:p w:rsidR="00B4674E" w:rsidRDefault="00B4674E" w:rsidP="002D0F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ออกแบบกับการเขียนโปรแกรม</w:t>
            </w:r>
          </w:p>
          <w:p w:rsidR="00B4674E" w:rsidRPr="00FC0EB8" w:rsidRDefault="00B4674E" w:rsidP="002D0F0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การทดสอบโปรแกรม</w:t>
            </w:r>
          </w:p>
        </w:tc>
        <w:tc>
          <w:tcPr>
            <w:tcW w:w="1417" w:type="dxa"/>
            <w:vAlign w:val="center"/>
          </w:tcPr>
          <w:p w:rsidR="006640ED" w:rsidRDefault="00655A42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  <w:p w:rsidR="00B4674E" w:rsidRPr="00FC0EB8" w:rsidRDefault="00B4674E" w:rsidP="00B4674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640ED" w:rsidRPr="00FC0EB8" w:rsidRDefault="006640ED" w:rsidP="002A7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F608E5" w:rsidRPr="00FC0EB8" w:rsidTr="002D0F0E">
        <w:tc>
          <w:tcPr>
            <w:tcW w:w="2269" w:type="dxa"/>
          </w:tcPr>
          <w:p w:rsidR="00F608E5" w:rsidRDefault="00F608E5" w:rsidP="00F608E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F608E5" w:rsidRPr="00FC0EB8" w:rsidRDefault="00F608E5" w:rsidP="00F608E5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การใช้งานอินเทอร์เน็ต</w:t>
            </w:r>
          </w:p>
        </w:tc>
        <w:tc>
          <w:tcPr>
            <w:tcW w:w="4678" w:type="dxa"/>
          </w:tcPr>
          <w:p w:rsidR="00F608E5" w:rsidRPr="00FC0EB8" w:rsidRDefault="00F608E5" w:rsidP="00F46486">
            <w:pPr>
              <w:rPr>
                <w:sz w:val="32"/>
                <w:szCs w:val="32"/>
                <w:cs/>
              </w:rPr>
            </w:pPr>
            <w:r w:rsidRPr="0016193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1.</w:t>
            </w:r>
            <w:r w:rsidRPr="0016193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เทคนิคการค้นหาข้อมูล</w:t>
            </w:r>
            <w:r w:rsidRPr="0016193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16193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16193B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วิธีการค้นหาข้อมูล</w:t>
            </w:r>
            <w:r w:rsidRPr="0016193B">
              <w:rPr>
                <w:rFonts w:ascii="TH Sarabun New" w:hAnsi="TH Sarabun New" w:cs="TH Sarabun New" w:hint="cs"/>
                <w:sz w:val="32"/>
                <w:szCs w:val="32"/>
                <w:cs/>
              </w:rPr>
              <w:br/>
              <w:t xml:space="preserve">  </w:t>
            </w:r>
            <w:r w:rsidRPr="0016193B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การจัดลำดับผลลัพธ์การค้นหา</w:t>
            </w:r>
          </w:p>
        </w:tc>
        <w:tc>
          <w:tcPr>
            <w:tcW w:w="1417" w:type="dxa"/>
          </w:tcPr>
          <w:p w:rsidR="00F608E5" w:rsidRPr="00F608E5" w:rsidRDefault="00F608E5" w:rsidP="002A715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F608E5" w:rsidRPr="00FC0EB8" w:rsidRDefault="00F608E5" w:rsidP="002A7157">
            <w:pPr>
              <w:rPr>
                <w:sz w:val="28"/>
              </w:rPr>
            </w:pPr>
          </w:p>
        </w:tc>
      </w:tr>
      <w:tr w:rsidR="00F608E5" w:rsidRPr="00FC0EB8" w:rsidTr="002D0F0E">
        <w:tc>
          <w:tcPr>
            <w:tcW w:w="2269" w:type="dxa"/>
          </w:tcPr>
          <w:p w:rsidR="00F608E5" w:rsidRPr="00FC0EB8" w:rsidRDefault="00F608E5" w:rsidP="002A7157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F608E5" w:rsidRPr="00FC0EB8" w:rsidRDefault="00F608E5" w:rsidP="00F46486">
            <w:pPr>
              <w:rPr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16193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16193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ความน่าเชื่อถือของข้อมูล</w:t>
            </w:r>
          </w:p>
        </w:tc>
        <w:tc>
          <w:tcPr>
            <w:tcW w:w="1417" w:type="dxa"/>
          </w:tcPr>
          <w:p w:rsidR="00F608E5" w:rsidRDefault="00F608E5" w:rsidP="002A7157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F608E5" w:rsidRPr="00FC0EB8" w:rsidRDefault="00F608E5" w:rsidP="002A7157">
            <w:pPr>
              <w:rPr>
                <w:sz w:val="28"/>
              </w:rPr>
            </w:pPr>
          </w:p>
        </w:tc>
      </w:tr>
      <w:tr w:rsidR="006640ED" w:rsidRPr="00FC0EB8" w:rsidTr="002D0F0E">
        <w:tc>
          <w:tcPr>
            <w:tcW w:w="2269" w:type="dxa"/>
          </w:tcPr>
          <w:p w:rsidR="006640ED" w:rsidRPr="00FC0EB8" w:rsidRDefault="006640ED" w:rsidP="002A7157">
            <w:pPr>
              <w:jc w:val="center"/>
              <w:rPr>
                <w:sz w:val="32"/>
                <w:szCs w:val="32"/>
                <w:cs/>
              </w:rPr>
            </w:pPr>
            <w:r w:rsidRPr="00FC0EB8"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678" w:type="dxa"/>
          </w:tcPr>
          <w:p w:rsidR="006640ED" w:rsidRPr="00FC0EB8" w:rsidRDefault="006640ED" w:rsidP="00F46486">
            <w:pPr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6640ED" w:rsidRPr="00FC0EB8" w:rsidRDefault="006640ED" w:rsidP="002A7157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  <w:r w:rsidRPr="00FC0EB8">
              <w:rPr>
                <w:rFonts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6640ED" w:rsidRPr="00FC0EB8" w:rsidRDefault="006640ED" w:rsidP="002A7157">
            <w:pPr>
              <w:rPr>
                <w:sz w:val="28"/>
              </w:rPr>
            </w:pPr>
          </w:p>
        </w:tc>
      </w:tr>
    </w:tbl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ind w:right="-694"/>
        <w:rPr>
          <w:sz w:val="32"/>
          <w:szCs w:val="32"/>
        </w:rPr>
      </w:pPr>
      <w:r w:rsidRPr="00FC0EB8">
        <w:rPr>
          <w:sz w:val="32"/>
          <w:szCs w:val="32"/>
          <w:cs/>
        </w:rPr>
        <w:t>ลงชื่อ................................................ผู้สอน</w:t>
      </w:r>
      <w:r w:rsidRPr="00FC0EB8">
        <w:rPr>
          <w:sz w:val="32"/>
          <w:szCs w:val="32"/>
        </w:rPr>
        <w:t xml:space="preserve">          </w:t>
      </w:r>
      <w:r w:rsidRPr="00FC0EB8">
        <w:rPr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FC0EB8" w:rsidRDefault="0068372B" w:rsidP="0068372B">
      <w:pPr>
        <w:rPr>
          <w:sz w:val="32"/>
          <w:szCs w:val="32"/>
        </w:rPr>
      </w:pPr>
      <w:r w:rsidRPr="00FC0EB8">
        <w:rPr>
          <w:sz w:val="32"/>
          <w:szCs w:val="32"/>
          <w:cs/>
        </w:rPr>
        <w:t xml:space="preserve">        </w:t>
      </w:r>
      <w:r w:rsidRPr="00FC0EB8">
        <w:rPr>
          <w:rFonts w:hint="cs"/>
          <w:sz w:val="32"/>
          <w:szCs w:val="32"/>
          <w:cs/>
        </w:rPr>
        <w:t xml:space="preserve">   </w:t>
      </w:r>
      <w:r w:rsidR="00C16D48" w:rsidRPr="00FC0EB8">
        <w:rPr>
          <w:sz w:val="32"/>
          <w:szCs w:val="32"/>
          <w:cs/>
        </w:rPr>
        <w:t>(</w:t>
      </w:r>
      <w:r w:rsidR="00135330">
        <w:rPr>
          <w:rFonts w:hint="cs"/>
          <w:b/>
          <w:bCs/>
          <w:szCs w:val="36"/>
          <w:cs/>
        </w:rPr>
        <w:t xml:space="preserve"> </w:t>
      </w:r>
      <w:r w:rsidR="00135330" w:rsidRPr="00135330">
        <w:rPr>
          <w:sz w:val="22"/>
          <w:szCs w:val="32"/>
          <w:cs/>
        </w:rPr>
        <w:t>นางสาวเจนจิรา  สมปาน</w:t>
      </w:r>
      <w:r w:rsidR="00135330" w:rsidRPr="00135330">
        <w:rPr>
          <w:b/>
          <w:bCs/>
          <w:sz w:val="22"/>
          <w:szCs w:val="32"/>
        </w:rPr>
        <w:t xml:space="preserve"> </w:t>
      </w:r>
      <w:r w:rsidRPr="00FC0EB8">
        <w:rPr>
          <w:sz w:val="32"/>
          <w:szCs w:val="32"/>
          <w:cs/>
        </w:rPr>
        <w:t>)</w:t>
      </w:r>
      <w:r w:rsidRPr="00FC0EB8">
        <w:rPr>
          <w:sz w:val="32"/>
          <w:szCs w:val="32"/>
        </w:rPr>
        <w:tab/>
      </w:r>
      <w:r w:rsidRPr="00FC0EB8">
        <w:rPr>
          <w:sz w:val="32"/>
          <w:szCs w:val="32"/>
        </w:rPr>
        <w:tab/>
      </w:r>
      <w:r w:rsidR="00135330">
        <w:rPr>
          <w:sz w:val="32"/>
          <w:szCs w:val="32"/>
          <w:cs/>
        </w:rPr>
        <w:t xml:space="preserve">       </w:t>
      </w:r>
      <w:r w:rsidR="00135330">
        <w:rPr>
          <w:rFonts w:hint="cs"/>
          <w:sz w:val="32"/>
          <w:szCs w:val="32"/>
          <w:cs/>
        </w:rPr>
        <w:t xml:space="preserve">     </w:t>
      </w:r>
      <w:r w:rsidRPr="00FC0EB8">
        <w:rPr>
          <w:rFonts w:hint="cs"/>
          <w:sz w:val="32"/>
          <w:szCs w:val="32"/>
          <w:cs/>
        </w:rPr>
        <w:t xml:space="preserve"> </w:t>
      </w:r>
      <w:r w:rsidRPr="00FC0EB8">
        <w:rPr>
          <w:sz w:val="32"/>
          <w:szCs w:val="32"/>
          <w:cs/>
        </w:rPr>
        <w:t>( นางสายฝน</w:t>
      </w:r>
      <w:r w:rsidRPr="00FC0EB8">
        <w:rPr>
          <w:rFonts w:hint="cs"/>
          <w:sz w:val="32"/>
          <w:szCs w:val="32"/>
          <w:cs/>
        </w:rPr>
        <w:t xml:space="preserve">  </w:t>
      </w:r>
      <w:r w:rsidRPr="00FC0EB8">
        <w:rPr>
          <w:sz w:val="32"/>
          <w:szCs w:val="32"/>
          <w:cs/>
        </w:rPr>
        <w:t>สายเกิด )</w:t>
      </w: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  <w:r w:rsidRPr="00FC0EB8">
        <w:rPr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FC0EB8" w:rsidRDefault="0068372B" w:rsidP="0068372B">
      <w:pPr>
        <w:ind w:left="1440" w:firstLine="720"/>
        <w:rPr>
          <w:sz w:val="32"/>
          <w:szCs w:val="32"/>
        </w:rPr>
      </w:pPr>
      <w:r w:rsidRPr="00FC0EB8">
        <w:rPr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FC0EB8" w:rsidRDefault="0068372B" w:rsidP="0068372B">
      <w:pPr>
        <w:rPr>
          <w:sz w:val="32"/>
          <w:szCs w:val="32"/>
        </w:rPr>
      </w:pPr>
      <w:r w:rsidRPr="00FC0EB8">
        <w:rPr>
          <w:sz w:val="32"/>
          <w:szCs w:val="32"/>
          <w:cs/>
        </w:rPr>
        <w:t xml:space="preserve">                                                        ( นายรุติ</w:t>
      </w:r>
      <w:proofErr w:type="spellStart"/>
      <w:r w:rsidRPr="00FC0EB8">
        <w:rPr>
          <w:sz w:val="32"/>
          <w:szCs w:val="32"/>
          <w:cs/>
        </w:rPr>
        <w:t>พงษ์</w:t>
      </w:r>
      <w:proofErr w:type="spellEnd"/>
      <w:r w:rsidRPr="00FC0EB8">
        <w:rPr>
          <w:rFonts w:hint="cs"/>
          <w:sz w:val="32"/>
          <w:szCs w:val="32"/>
          <w:cs/>
        </w:rPr>
        <w:t xml:space="preserve">  </w:t>
      </w:r>
      <w:r w:rsidRPr="00FC0EB8">
        <w:rPr>
          <w:sz w:val="32"/>
          <w:szCs w:val="32"/>
          <w:cs/>
        </w:rPr>
        <w:t>สายเกิด )</w:t>
      </w: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  <w:cs/>
        </w:rPr>
      </w:pPr>
    </w:p>
    <w:sectPr w:rsidR="0068372B" w:rsidRPr="00FC0EB8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47D0"/>
    <w:multiLevelType w:val="hybridMultilevel"/>
    <w:tmpl w:val="E708BEFE"/>
    <w:lvl w:ilvl="0" w:tplc="5FDCD36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20C16"/>
    <w:rsid w:val="00045A1D"/>
    <w:rsid w:val="000C7E79"/>
    <w:rsid w:val="000D7223"/>
    <w:rsid w:val="00135330"/>
    <w:rsid w:val="001E26D7"/>
    <w:rsid w:val="001F3106"/>
    <w:rsid w:val="002D0F0E"/>
    <w:rsid w:val="0030233D"/>
    <w:rsid w:val="00307B4A"/>
    <w:rsid w:val="00385B44"/>
    <w:rsid w:val="004A0513"/>
    <w:rsid w:val="00521359"/>
    <w:rsid w:val="0058028E"/>
    <w:rsid w:val="00655A42"/>
    <w:rsid w:val="006640ED"/>
    <w:rsid w:val="0068372B"/>
    <w:rsid w:val="00684506"/>
    <w:rsid w:val="007745A6"/>
    <w:rsid w:val="00790B2F"/>
    <w:rsid w:val="00792C02"/>
    <w:rsid w:val="007C5472"/>
    <w:rsid w:val="00840CD7"/>
    <w:rsid w:val="0085173E"/>
    <w:rsid w:val="0087420E"/>
    <w:rsid w:val="008B01C9"/>
    <w:rsid w:val="008F0EBC"/>
    <w:rsid w:val="008F6205"/>
    <w:rsid w:val="00912FEE"/>
    <w:rsid w:val="009C6150"/>
    <w:rsid w:val="009E1B20"/>
    <w:rsid w:val="00A44992"/>
    <w:rsid w:val="00AA4A70"/>
    <w:rsid w:val="00B4674E"/>
    <w:rsid w:val="00C16D48"/>
    <w:rsid w:val="00C81498"/>
    <w:rsid w:val="00CB61E5"/>
    <w:rsid w:val="00D02631"/>
    <w:rsid w:val="00D96CF7"/>
    <w:rsid w:val="00DB4F87"/>
    <w:rsid w:val="00DC48E3"/>
    <w:rsid w:val="00DE06A8"/>
    <w:rsid w:val="00DE637D"/>
    <w:rsid w:val="00E15C27"/>
    <w:rsid w:val="00E24EEC"/>
    <w:rsid w:val="00E91700"/>
    <w:rsid w:val="00EB4E29"/>
    <w:rsid w:val="00EC0212"/>
    <w:rsid w:val="00EF70F1"/>
    <w:rsid w:val="00F30716"/>
    <w:rsid w:val="00F4202F"/>
    <w:rsid w:val="00F46486"/>
    <w:rsid w:val="00F608E5"/>
    <w:rsid w:val="00FA1128"/>
    <w:rsid w:val="00FC0EB8"/>
    <w:rsid w:val="00FF4DB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  <w:style w:type="table" w:styleId="a7">
    <w:name w:val="Table Grid"/>
    <w:basedOn w:val="a1"/>
    <w:uiPriority w:val="59"/>
    <w:rsid w:val="00664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15</cp:revision>
  <cp:lastPrinted>2019-05-03T03:37:00Z</cp:lastPrinted>
  <dcterms:created xsi:type="dcterms:W3CDTF">2020-03-25T03:43:00Z</dcterms:created>
  <dcterms:modified xsi:type="dcterms:W3CDTF">2024-05-01T02:47:00Z</dcterms:modified>
</cp:coreProperties>
</file>